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62" w:rsidRDefault="00B64162"/>
    <w:p w:rsidR="00B64162" w:rsidRPr="00B64162" w:rsidRDefault="00B64162" w:rsidP="00B64162">
      <w:pPr>
        <w:spacing w:line="360" w:lineRule="atLeast"/>
        <w:jc w:val="center"/>
        <w:rPr>
          <w:color w:val="000000"/>
          <w:sz w:val="24"/>
          <w:szCs w:val="24"/>
        </w:rPr>
      </w:pPr>
      <w:r w:rsidRPr="00B64162">
        <w:rPr>
          <w:rFonts w:ascii="Arial" w:eastAsia="Calibri" w:hAnsi="Arial" w:cs="Arial"/>
          <w:b/>
          <w:color w:val="000000"/>
          <w:lang w:eastAsia="en-US"/>
        </w:rPr>
        <w:t xml:space="preserve">ZAPYTANIE OFERTOWE </w:t>
      </w:r>
    </w:p>
    <w:p w:rsidR="00B64162" w:rsidRPr="00B64162" w:rsidRDefault="00B64162" w:rsidP="00B64162">
      <w:pPr>
        <w:rPr>
          <w:color w:val="000000"/>
          <w:sz w:val="24"/>
          <w:szCs w:val="24"/>
        </w:rPr>
      </w:pPr>
      <w:r w:rsidRPr="00B64162">
        <w:rPr>
          <w:rFonts w:ascii="Arial" w:eastAsiaTheme="minorHAnsi" w:hAnsi="Arial" w:cs="Arial"/>
          <w:color w:val="000000"/>
          <w:lang w:eastAsia="en-US"/>
        </w:rPr>
        <w:t xml:space="preserve">Polskie Stowarzyszenie na Rzecz Osób z Niepełnosprawnością Intelektualną Koło w Szczecinie, zwraca się z prośbą o </w:t>
      </w:r>
      <w:r w:rsidRPr="00B64162">
        <w:rPr>
          <w:rFonts w:ascii="Arial" w:eastAsia="Calibri" w:hAnsi="Arial" w:cs="Arial"/>
          <w:color w:val="000000"/>
          <w:lang w:eastAsia="en-US"/>
        </w:rPr>
        <w:t xml:space="preserve">złożenie oferty cenowej wg poniższej specyfikacji </w:t>
      </w:r>
      <w:r w:rsidRPr="00B64162">
        <w:rPr>
          <w:rFonts w:ascii="Arial" w:eastAsia="Calibri" w:hAnsi="Arial" w:cs="Arial"/>
          <w:b/>
          <w:color w:val="000000"/>
          <w:lang w:eastAsia="en-US"/>
        </w:rPr>
        <w:t xml:space="preserve">w celu zawarcia z wykonawcą umowy na dostawę środków czystości na rok </w:t>
      </w:r>
      <w:r w:rsidR="006C1FBC">
        <w:rPr>
          <w:rFonts w:ascii="Arial" w:eastAsia="Calibri" w:hAnsi="Arial" w:cs="Arial"/>
          <w:b/>
          <w:color w:val="000000"/>
          <w:lang w:eastAsia="en-US"/>
        </w:rPr>
        <w:t>2022</w:t>
      </w:r>
      <w:r w:rsidRPr="00B64162">
        <w:rPr>
          <w:rFonts w:ascii="Arial" w:eastAsia="Calibri" w:hAnsi="Arial" w:cs="Arial"/>
          <w:b/>
          <w:color w:val="000000"/>
          <w:lang w:eastAsia="en-US"/>
        </w:rPr>
        <w:t xml:space="preserve"> r.</w:t>
      </w:r>
    </w:p>
    <w:p w:rsidR="00B64162" w:rsidRPr="00B64162" w:rsidRDefault="00B64162" w:rsidP="00B64162">
      <w:pPr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Cs/>
          <w:color w:val="000000"/>
          <w:u w:val="single"/>
        </w:rPr>
        <w:t>Inne informacje: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Cs/>
          <w:color w:val="000000"/>
        </w:rPr>
        <w:t>- prosimy o podanie wyceny z uwzględnieniem rocznego okresu wspó</w:t>
      </w:r>
      <w:r w:rsidR="006C1FBC">
        <w:rPr>
          <w:rFonts w:ascii="Arial" w:hAnsi="Arial" w:cs="Arial"/>
          <w:bCs/>
          <w:color w:val="000000"/>
        </w:rPr>
        <w:t>łpracy - stałe ceny w okresie 01</w:t>
      </w:r>
      <w:r w:rsidRPr="00B64162">
        <w:rPr>
          <w:rFonts w:ascii="Arial" w:hAnsi="Arial" w:cs="Arial"/>
          <w:bCs/>
          <w:color w:val="000000"/>
        </w:rPr>
        <w:t>.01.20</w:t>
      </w:r>
      <w:r w:rsidR="006C1FBC">
        <w:rPr>
          <w:rFonts w:ascii="Arial" w:hAnsi="Arial" w:cs="Arial"/>
          <w:bCs/>
          <w:color w:val="000000"/>
        </w:rPr>
        <w:t>22- 31.12.2022</w:t>
      </w:r>
      <w:r w:rsidRPr="00B64162">
        <w:rPr>
          <w:rFonts w:ascii="Arial" w:hAnsi="Arial" w:cs="Arial"/>
          <w:bCs/>
          <w:color w:val="000000"/>
        </w:rPr>
        <w:t xml:space="preserve"> r.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Cs/>
          <w:color w:val="000000"/>
        </w:rPr>
        <w:t>Sposób zapłaty – przelew 14 dni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/>
          <w:bCs/>
          <w:color w:val="000000"/>
          <w:u w:val="single"/>
        </w:rPr>
        <w:t>Oferta cenowa powinna być sporządzona w cenach brutto zgodnie z załączonym zestawieniem produktów.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Cs/>
          <w:color w:val="000000"/>
        </w:rPr>
        <w:t xml:space="preserve">Ofertę proszę przesłać drogą elektroniczną na adres: </w:t>
      </w:r>
      <w:r w:rsidRPr="00B64162">
        <w:rPr>
          <w:rFonts w:ascii="Arial" w:hAnsi="Arial" w:cs="Arial"/>
          <w:bCs/>
          <w:color w:val="333333"/>
        </w:rPr>
        <w:t>zamowienia@psoniszczecin.org.pl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hAnsi="Arial" w:cs="Arial"/>
          <w:b/>
          <w:bCs/>
          <w:color w:val="000000"/>
          <w:u w:val="single"/>
        </w:rPr>
        <w:t>Termin</w:t>
      </w:r>
      <w:r w:rsidR="006C1FBC">
        <w:rPr>
          <w:rFonts w:ascii="Arial" w:hAnsi="Arial" w:cs="Arial"/>
          <w:b/>
          <w:bCs/>
          <w:color w:val="000000"/>
          <w:u w:val="single"/>
        </w:rPr>
        <w:t xml:space="preserve"> złożenia oferty do : 29.12.2021</w:t>
      </w:r>
      <w:r w:rsidRPr="00B64162">
        <w:rPr>
          <w:rFonts w:ascii="Arial" w:hAnsi="Arial" w:cs="Arial"/>
          <w:b/>
          <w:bCs/>
          <w:color w:val="000000"/>
          <w:u w:val="single"/>
        </w:rPr>
        <w:t xml:space="preserve"> r.</w:t>
      </w:r>
      <w:r w:rsidR="006C1FBC">
        <w:rPr>
          <w:rFonts w:ascii="Arial" w:hAnsi="Arial" w:cs="Arial"/>
          <w:b/>
          <w:bCs/>
          <w:color w:val="000000"/>
          <w:u w:val="single"/>
        </w:rPr>
        <w:t xml:space="preserve"> godz.10.00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color w:val="000000"/>
          <w:sz w:val="24"/>
          <w:szCs w:val="24"/>
        </w:rPr>
        <w:t> </w:t>
      </w:r>
    </w:p>
    <w:p w:rsidR="00B64162" w:rsidRPr="00B64162" w:rsidRDefault="00B64162" w:rsidP="00B64162">
      <w:pPr>
        <w:spacing w:line="280" w:lineRule="atLeast"/>
        <w:rPr>
          <w:color w:val="000000"/>
          <w:sz w:val="24"/>
          <w:szCs w:val="24"/>
        </w:rPr>
      </w:pPr>
      <w:r w:rsidRPr="00B64162">
        <w:rPr>
          <w:rFonts w:ascii="Arial" w:eastAsia="Arial Unicode MS" w:hAnsi="Arial" w:cs="Arial"/>
          <w:color w:val="000000"/>
          <w:u w:val="single"/>
        </w:rPr>
        <w:t>Kryteria wyboru oferty</w:t>
      </w:r>
      <w:r w:rsidRPr="00B64162">
        <w:rPr>
          <w:rFonts w:ascii="Arial" w:eastAsia="Arial Unicode MS" w:hAnsi="Arial" w:cs="Arial"/>
          <w:color w:val="000000"/>
        </w:rPr>
        <w:t xml:space="preserve">: </w:t>
      </w:r>
      <w:r w:rsidRPr="00B64162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B64162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B64162">
        <w:rPr>
          <w:rFonts w:ascii="Arial" w:eastAsia="Arial Unicode MS" w:hAnsi="Arial" w:cs="Arial"/>
          <w:color w:val="000000"/>
          <w:sz w:val="24"/>
          <w:szCs w:val="24"/>
        </w:rPr>
        <w:tab/>
      </w:r>
      <w:r w:rsidRPr="00B64162">
        <w:rPr>
          <w:rFonts w:ascii="Arial" w:eastAsia="Arial Unicode MS" w:hAnsi="Arial" w:cs="Arial"/>
          <w:color w:val="000000"/>
          <w:sz w:val="24"/>
          <w:szCs w:val="24"/>
        </w:rPr>
        <w:tab/>
      </w:r>
    </w:p>
    <w:p w:rsidR="00B64162" w:rsidRPr="00B64162" w:rsidRDefault="00B64162" w:rsidP="00B64162">
      <w:pPr>
        <w:rPr>
          <w:color w:val="000000"/>
          <w:sz w:val="24"/>
          <w:szCs w:val="24"/>
        </w:rPr>
      </w:pPr>
      <w:r w:rsidRPr="00B64162">
        <w:rPr>
          <w:rFonts w:ascii="Arial" w:eastAsia="Arial Unicode MS" w:hAnsi="Arial" w:cs="Arial"/>
          <w:b/>
          <w:color w:val="000000"/>
        </w:rPr>
        <w:t>NAJNIŻSZA CENA  - 100%</w:t>
      </w:r>
    </w:p>
    <w:p w:rsidR="00B64162" w:rsidRDefault="00B64162"/>
    <w:p w:rsidR="00B64162" w:rsidRDefault="00B64162"/>
    <w:p w:rsidR="004735DE" w:rsidRDefault="00C25C92">
      <w:r>
        <w:t xml:space="preserve">Oferta na zakup środków czystości </w:t>
      </w:r>
      <w:bookmarkStart w:id="0" w:name="_GoBack"/>
      <w:bookmarkEnd w:id="0"/>
      <w:r w:rsidR="00510ACA">
        <w:t xml:space="preserve"> dla Polskiego Stowarzyszenie na rzecz Osób z Niepełnosprawnością Intelektualną Koło w Szczecinie</w:t>
      </w:r>
      <w:r w:rsidR="006C1FBC">
        <w:t xml:space="preserve"> na rok 2022</w:t>
      </w:r>
      <w:r w:rsidR="005C3C08">
        <w:t>.</w:t>
      </w:r>
    </w:p>
    <w:p w:rsidR="00510ACA" w:rsidRDefault="00510ACA"/>
    <w:p w:rsidR="00510ACA" w:rsidRDefault="00510ACA"/>
    <w:p w:rsidR="00510ACA" w:rsidRDefault="00510ACA"/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424"/>
        <w:gridCol w:w="6598"/>
        <w:gridCol w:w="1450"/>
        <w:gridCol w:w="1842"/>
      </w:tblGrid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lp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opis przedmiotu zamówienia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ceny brutto</w:t>
            </w:r>
          </w:p>
        </w:tc>
        <w:tc>
          <w:tcPr>
            <w:tcW w:w="1450" w:type="dxa"/>
            <w:noWrap/>
            <w:hideMark/>
          </w:tcPr>
          <w:p w:rsidR="00510ACA" w:rsidRDefault="00510ACA" w:rsidP="00B6416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cena  brutto</w:t>
            </w:r>
          </w:p>
          <w:p w:rsidR="00510ACA" w:rsidRPr="00F834C2" w:rsidRDefault="00510ACA" w:rsidP="00B64162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Default="00510ACA" w:rsidP="00B6416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rFonts w:ascii="Calibri" w:hAnsi="Calibri" w:cs="Arial"/>
                <w:b/>
                <w:bCs/>
                <w:color w:val="000000"/>
              </w:rPr>
              <w:t>uwagi</w:t>
            </w:r>
          </w:p>
          <w:p w:rsidR="00510ACA" w:rsidRPr="00F834C2" w:rsidRDefault="00510ACA" w:rsidP="00B6416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510ACA" w:rsidRPr="00F834C2" w:rsidTr="00B64162">
        <w:trPr>
          <w:trHeight w:val="16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834C2">
              <w:rPr>
                <w:rFonts w:ascii="Calibri" w:hAnsi="Calibri" w:cs="Arial"/>
                <w:b/>
                <w:bCs/>
                <w:color w:val="000000"/>
              </w:rPr>
              <w:t> </w:t>
            </w: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Papier toaletowy  Vella (1 opak. - 8 szt)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Papier toaletowy szary  do automatu Jumbo duża rolka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 xml:space="preserve">Papier toaletowy biały 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Mini celuloza automatic 2W (ręcznik do automatów – biały, rolka)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5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Ręcznik mini celuloza lub mini standard plus biały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6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Ręcznik papierowy do podajników Merida kolorowy rolka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7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Ręcznik papierowy składany biały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8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Ręczniki listki składane ZZ zielone 1 katon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510ACA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510ACA" w:rsidRPr="00F834C2" w:rsidRDefault="00510ACA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9</w:t>
            </w:r>
          </w:p>
        </w:tc>
        <w:tc>
          <w:tcPr>
            <w:tcW w:w="6598" w:type="dxa"/>
            <w:noWrap/>
            <w:hideMark/>
          </w:tcPr>
          <w:p w:rsidR="00510ACA" w:rsidRPr="00F834C2" w:rsidRDefault="00510ACA" w:rsidP="00B64162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Płyn do mycia naczyń Ludwik 5 l</w:t>
            </w:r>
          </w:p>
        </w:tc>
        <w:tc>
          <w:tcPr>
            <w:tcW w:w="1450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510ACA" w:rsidRPr="00F834C2" w:rsidRDefault="00510ACA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10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Płyn do mycia podłóg  AJAX poj. 1l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11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Płyn do podłóg SEPTA FLOOR-3; poj. 1l - 10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12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Skondensowany odświeżacz jaśminowy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13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Płyn do mycia podłóg Sidolux mydło marsylskie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14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Płyn do płukania tkanin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15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Ajax  Floral Fiesta płyn  konwalia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16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SEPTA SANITAR S-2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17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 xml:space="preserve">Mydło w </w:t>
            </w:r>
            <w:r>
              <w:rPr>
                <w:rFonts w:ascii="Calibri" w:hAnsi="Calibri" w:cs="Arial"/>
                <w:color w:val="000000"/>
              </w:rPr>
              <w:t>płynie do rąk kolorowe -</w:t>
            </w:r>
            <w:r w:rsidRPr="00F834C2">
              <w:rPr>
                <w:rFonts w:ascii="Calibri" w:hAnsi="Calibri" w:cs="Arial"/>
                <w:color w:val="000000"/>
              </w:rPr>
              <w:t xml:space="preserve"> 5 l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18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CIF do łazienki  spray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19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AJAX do łazienki spray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20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CILIT BANG do łazienki spray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21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CIF Cream z wybielaczem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22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CLIN z alkoholem do mycia okien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23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Domestos 1250 ml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24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ACE poj. 1l - 5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25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KRET w żelu - 3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lastRenderedPageBreak/>
              <w:t>26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KRET w granulkach do udrażniania rur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27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Odświeżacz żelowy kulki w pudełku 200 g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28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Odświeżacz do powietrza General Fresh Gel Fresh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29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Odświeżacz powietrza w sprayu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30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Szybka dezynfekcja (płyn w spayu do dezynfekcji)/ Środek do dezynfekcji Tenzi DS1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31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Rękawice jednorazowe nitrylowe rozm L/M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32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Rękawice jednorazowe lateksowe rozm. L/M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33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Proszek do prania duży E color duży worek</w:t>
            </w:r>
            <w:r>
              <w:rPr>
                <w:rFonts w:ascii="Calibri" w:hAnsi="Calibri" w:cs="Arial"/>
                <w:color w:val="000000"/>
              </w:rPr>
              <w:t xml:space="preserve"> min. 5kg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34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Proszek do prania duży E do białego duży worek</w:t>
            </w:r>
            <w:r>
              <w:rPr>
                <w:rFonts w:ascii="Calibri" w:hAnsi="Calibri" w:cs="Arial"/>
                <w:color w:val="000000"/>
              </w:rPr>
              <w:t xml:space="preserve"> min. 5kg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35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Tabletki do zmywarek Ludwik classic</w:t>
            </w:r>
            <w:r>
              <w:rPr>
                <w:rFonts w:ascii="Calibri" w:hAnsi="Calibri" w:cs="Arial"/>
                <w:color w:val="000000"/>
              </w:rPr>
              <w:t xml:space="preserve"> 100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36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 xml:space="preserve">Nabłyszczacz do zmywarek 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37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Sól do zmywarek</w:t>
            </w:r>
            <w:r>
              <w:rPr>
                <w:rFonts w:ascii="Calibri" w:hAnsi="Calibri" w:cs="Arial"/>
                <w:color w:val="000000"/>
              </w:rPr>
              <w:t xml:space="preserve"> 1,5 kg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38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Środek na pleśń na fugi w WC (łazienka)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39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 xml:space="preserve">Gąbki do mycia naczyń duże </w:t>
            </w:r>
            <w:r>
              <w:rPr>
                <w:rFonts w:ascii="Calibri" w:hAnsi="Calibri" w:cs="Arial"/>
                <w:color w:val="000000"/>
              </w:rPr>
              <w:t>5 szt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40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Gąbki do szorowania - opak. 5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41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Worki na śmieci poj. 60l niebieskie (rolka po 50 szt.)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42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Worki na śmieci poj. 120 l.</w:t>
            </w:r>
            <w:r>
              <w:rPr>
                <w:rFonts w:ascii="Calibri" w:hAnsi="Calibri" w:cs="Arial"/>
                <w:color w:val="000000"/>
              </w:rPr>
              <w:t xml:space="preserve"> (rolka 50 szt.)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43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Ścierka z mikrofibry - tradycyjna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44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Ścierka z mikrofibry - wymiary 50cm x 50cm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45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Ściereczka "Morana" opakowanie 10 szt.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46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Wkłady do mopa Vileda bawełna rozm. 42 cmx13cm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47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Szczotki do zamiatania - 30 cm  (sama końcówka)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7A106D" w:rsidRPr="00F834C2" w:rsidTr="00B64162">
        <w:trPr>
          <w:trHeight w:val="285"/>
        </w:trPr>
        <w:tc>
          <w:tcPr>
            <w:tcW w:w="424" w:type="dxa"/>
            <w:noWrap/>
            <w:hideMark/>
          </w:tcPr>
          <w:p w:rsidR="007A106D" w:rsidRPr="00F834C2" w:rsidRDefault="007A106D" w:rsidP="00B64162">
            <w:pPr>
              <w:jc w:val="right"/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48</w:t>
            </w:r>
          </w:p>
        </w:tc>
        <w:tc>
          <w:tcPr>
            <w:tcW w:w="6598" w:type="dxa"/>
            <w:noWrap/>
            <w:hideMark/>
          </w:tcPr>
          <w:p w:rsidR="007A106D" w:rsidRPr="00F834C2" w:rsidRDefault="007A106D" w:rsidP="00B47D48">
            <w:pPr>
              <w:rPr>
                <w:rFonts w:ascii="Calibri" w:hAnsi="Calibri" w:cs="Arial"/>
                <w:color w:val="000000"/>
              </w:rPr>
            </w:pPr>
            <w:r w:rsidRPr="00F834C2">
              <w:rPr>
                <w:rFonts w:ascii="Calibri" w:hAnsi="Calibri" w:cs="Arial"/>
                <w:color w:val="000000"/>
              </w:rPr>
              <w:t>Szampon do dywanów WANISH do prania ręcznego</w:t>
            </w:r>
          </w:p>
        </w:tc>
        <w:tc>
          <w:tcPr>
            <w:tcW w:w="1450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42" w:type="dxa"/>
            <w:noWrap/>
            <w:hideMark/>
          </w:tcPr>
          <w:p w:rsidR="007A106D" w:rsidRPr="00F834C2" w:rsidRDefault="007A106D" w:rsidP="00B6416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:rsidR="00510ACA" w:rsidRDefault="00510ACA"/>
    <w:p w:rsidR="00B64162" w:rsidRDefault="00B64162"/>
    <w:p w:rsidR="00B64162" w:rsidRDefault="00B64162"/>
    <w:sectPr w:rsidR="00B64162" w:rsidSect="00C54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BC" w:rsidRDefault="006C1FBC" w:rsidP="00AB11F0">
      <w:r>
        <w:separator/>
      </w:r>
    </w:p>
  </w:endnote>
  <w:endnote w:type="continuationSeparator" w:id="0">
    <w:p w:rsidR="006C1FBC" w:rsidRDefault="006C1FBC" w:rsidP="00A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BC" w:rsidRDefault="006C1FBC" w:rsidP="00AB11F0">
      <w:r>
        <w:separator/>
      </w:r>
    </w:p>
  </w:footnote>
  <w:footnote w:type="continuationSeparator" w:id="0">
    <w:p w:rsidR="006C1FBC" w:rsidRDefault="006C1FBC" w:rsidP="00AB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E3"/>
    <w:rsid w:val="00130FEC"/>
    <w:rsid w:val="00132240"/>
    <w:rsid w:val="0018449A"/>
    <w:rsid w:val="003903C2"/>
    <w:rsid w:val="004735DE"/>
    <w:rsid w:val="00475F6B"/>
    <w:rsid w:val="00510ACA"/>
    <w:rsid w:val="00577D08"/>
    <w:rsid w:val="005C3C08"/>
    <w:rsid w:val="006823D2"/>
    <w:rsid w:val="006B2DBD"/>
    <w:rsid w:val="006C1FBC"/>
    <w:rsid w:val="00740F1B"/>
    <w:rsid w:val="007A106D"/>
    <w:rsid w:val="008D0A99"/>
    <w:rsid w:val="009A41D9"/>
    <w:rsid w:val="00A25570"/>
    <w:rsid w:val="00AB11F0"/>
    <w:rsid w:val="00AC3F3F"/>
    <w:rsid w:val="00AF2BFB"/>
    <w:rsid w:val="00B64162"/>
    <w:rsid w:val="00BA4271"/>
    <w:rsid w:val="00C25C92"/>
    <w:rsid w:val="00C26E1B"/>
    <w:rsid w:val="00C405F9"/>
    <w:rsid w:val="00C54DE3"/>
    <w:rsid w:val="00C9303A"/>
    <w:rsid w:val="00CF59B5"/>
    <w:rsid w:val="00F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E9A29-BC1B-4790-8668-088DB712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11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B1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11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1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1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C011-DA74-4EB0-A5EC-9F4AE091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PSOUU</dc:creator>
  <cp:keywords/>
  <dc:description/>
  <cp:lastModifiedBy>Kamila</cp:lastModifiedBy>
  <cp:revision>2</cp:revision>
  <cp:lastPrinted>2019-12-31T07:38:00Z</cp:lastPrinted>
  <dcterms:created xsi:type="dcterms:W3CDTF">2021-12-17T13:51:00Z</dcterms:created>
  <dcterms:modified xsi:type="dcterms:W3CDTF">2021-12-17T13:51:00Z</dcterms:modified>
</cp:coreProperties>
</file>